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spacing w:after="312" w:afterLines="100" w:line="360" w:lineRule="auto"/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国际学院2022年度结业奖学金申请表</w:t>
      </w:r>
    </w:p>
    <w:tbl>
      <w:tblPr>
        <w:tblStyle w:val="5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2873"/>
        <w:gridCol w:w="2097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有无违纪处分记录</w:t>
            </w:r>
          </w:p>
        </w:tc>
        <w:tc>
          <w:tcPr>
            <w:tcW w:w="7822" w:type="dxa"/>
            <w:gridSpan w:val="3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220" w:firstLineChars="100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221" w:firstLineChars="100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有无补考记录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220" w:firstLineChars="100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班    级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微 信 号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项目、专业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本人银行卡号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邮    箱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PMingLiU" w:cs="仿宋"/>
                <w:color w:val="000000"/>
                <w:sz w:val="22"/>
                <w:szCs w:val="22"/>
                <w:lang w:val="en-GB" w:eastAsia="zh-TW"/>
              </w:rPr>
            </w:pPr>
            <w:r>
              <w:fldChar w:fldCharType="begin"/>
            </w:r>
            <w:r>
              <w:instrText xml:space="preserve"> HYPERLINK "mailto:2357674706@qq.com"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具体开户行信息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(XX</w:t>
            </w:r>
            <w:r>
              <w:rPr>
                <w:rFonts w:ascii="仿宋" w:hAnsi="仿宋" w:eastAsia="仿宋" w:cs="仿宋"/>
                <w:sz w:val="20"/>
                <w:szCs w:val="20"/>
              </w:rPr>
              <w:t>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XX银行XX</w:t>
            </w:r>
            <w:r>
              <w:rPr>
                <w:rFonts w:ascii="仿宋" w:hAnsi="仿宋" w:eastAsia="仿宋" w:cs="仿宋"/>
                <w:sz w:val="20"/>
                <w:szCs w:val="20"/>
              </w:rPr>
              <w:t>支行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)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本人身份证号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高中毕业学校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开户行联行号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bookmarkStart w:id="0" w:name="OLE_LINK1" w:colFirst="0" w:colLast="0"/>
            <w:r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第四学期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语言班等级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（L4二阶及以上）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高中毕业时间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第一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第二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第三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第四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学期旷课次数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所有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课程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分数最低3门课程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名称及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  <w:t>分数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（XX课程，XX分）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四个学期全部课程</w:t>
            </w:r>
          </w:p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平均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（四舍五入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保留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小数点后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000000"/>
                <w:sz w:val="15"/>
                <w:szCs w:val="15"/>
              </w:rPr>
              <w:t>位）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5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是否已达到入学协议本项目的留学条件</w:t>
            </w:r>
          </w:p>
        </w:tc>
        <w:tc>
          <w:tcPr>
            <w:tcW w:w="287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雅思成绩</w:t>
            </w:r>
          </w:p>
        </w:tc>
        <w:tc>
          <w:tcPr>
            <w:tcW w:w="28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ind w:right="-735" w:rightChars="-350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ind w:right="-735" w:rightChars="-35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本人承诺，以上所填内容属实且无遗漏。如有隐瞒或作假，一经查实，取消参评资格。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</w:rPr>
        <w:t>本人签名（手写签名）：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16"/>
          <w:szCs w:val="16"/>
          <w:u w:val="single"/>
        </w:rPr>
      </w:pPr>
    </w:p>
    <w:p>
      <w:pPr>
        <w:spacing w:line="360" w:lineRule="auto"/>
        <w:ind w:left="-840" w:leftChars="-400" w:right="-735" w:rightChars="-350"/>
        <w:rPr>
          <w:rFonts w:ascii="仿宋" w:hAnsi="仿宋" w:eastAsia="仿宋" w:cs="仿宋"/>
          <w:i/>
          <w:iCs/>
          <w:szCs w:val="21"/>
        </w:rPr>
      </w:pPr>
      <w:r>
        <w:rPr>
          <w:rFonts w:hint="eastAsia" w:ascii="仿宋" w:hAnsi="仿宋" w:eastAsia="仿宋" w:cs="仿宋"/>
          <w:i/>
          <w:iCs/>
          <w:szCs w:val="21"/>
        </w:rPr>
        <w:t>请附上雅思成绩单（兰开夏项目除外）、国外大学正式录取通知书（不含语言班录取通知书）等材料的原件扫描件或图片文档，各个文件须以[姓名+材料名]命名，打包</w:t>
      </w:r>
      <w:r>
        <w:rPr>
          <w:rFonts w:ascii="仿宋" w:hAnsi="仿宋" w:eastAsia="仿宋" w:cs="仿宋"/>
          <w:i/>
          <w:iCs/>
          <w:szCs w:val="21"/>
        </w:rPr>
        <w:t>命名为</w:t>
      </w:r>
      <w:r>
        <w:rPr>
          <w:rFonts w:hint="eastAsia" w:ascii="仿宋" w:hAnsi="仿宋" w:eastAsia="仿宋" w:cs="仿宋"/>
          <w:i/>
          <w:iCs/>
          <w:szCs w:val="21"/>
        </w:rPr>
        <w:t>[班级项目名称+姓名]</w:t>
      </w:r>
      <w:r>
        <w:rPr>
          <w:rFonts w:ascii="仿宋" w:hAnsi="仿宋" w:eastAsia="仿宋" w:cs="仿宋"/>
          <w:i/>
          <w:iCs/>
          <w:szCs w:val="21"/>
        </w:rPr>
        <w:t>，作为附件</w:t>
      </w:r>
      <w:r>
        <w:rPr>
          <w:rFonts w:hint="eastAsia" w:ascii="仿宋" w:hAnsi="仿宋" w:eastAsia="仿宋" w:cs="仿宋"/>
          <w:i/>
          <w:iCs/>
          <w:szCs w:val="21"/>
        </w:rPr>
        <w:t>提交至指定邮箱，邮件以[班级项目名称+姓名+结业奖学金申请材料]命名，如[2002（兰开夏新闻）张三 结业奖学金申请材料]。</w:t>
      </w:r>
    </w:p>
    <w:tbl>
      <w:tblPr>
        <w:tblStyle w:val="5"/>
        <w:tblW w:w="9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5" w:hRule="atLeast"/>
          <w:jc w:val="center"/>
        </w:trPr>
        <w:tc>
          <w:tcPr>
            <w:tcW w:w="201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bidi="ar"/>
              </w:rPr>
              <w:t>个人陈述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（在校期间品行表现、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学业表现、实践活动等，1500字）</w:t>
            </w:r>
          </w:p>
        </w:tc>
        <w:tc>
          <w:tcPr>
            <w:tcW w:w="743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auto"/>
              <w:ind w:right="-735" w:rightChars="-350" w:firstLine="482" w:firstLineChars="200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本人承诺，以上所填内容属实且无遗漏。如有隐瞒或作假，一经查实，取消参评资格。</w:t>
            </w:r>
          </w:p>
          <w:p>
            <w:pPr>
              <w:spacing w:line="360" w:lineRule="auto"/>
              <w:ind w:firstLine="2650" w:firstLineChars="1100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本人签名（手写签名）：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  <w:t xml:space="preserve">            </w:t>
            </w:r>
          </w:p>
        </w:tc>
      </w:tr>
    </w:tbl>
    <w:p>
      <w:pPr>
        <w:spacing w:line="360" w:lineRule="auto"/>
        <w:ind w:right="-735" w:rightChars="-350"/>
        <w:rPr>
          <w:rFonts w:ascii="仿宋" w:hAnsi="仿宋" w:eastAsia="仿宋" w:cs="仿宋"/>
          <w:b/>
          <w:bCs/>
          <w:sz w:val="24"/>
        </w:rPr>
      </w:pPr>
    </w:p>
    <w:sectPr>
      <w:footerReference r:id="rId3" w:type="default"/>
      <w:pgSz w:w="11906" w:h="16838"/>
      <w:pgMar w:top="907" w:right="1800" w:bottom="907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GE4ZTcwN2U4OWZjMzVmNTU1NTM0ODRhMDQ4OTYifQ=="/>
  </w:docVars>
  <w:rsids>
    <w:rsidRoot w:val="00972133"/>
    <w:rsid w:val="000C1F78"/>
    <w:rsid w:val="000D52AE"/>
    <w:rsid w:val="004D1D5C"/>
    <w:rsid w:val="00511153"/>
    <w:rsid w:val="005C6CBF"/>
    <w:rsid w:val="00717DFD"/>
    <w:rsid w:val="007D5F5F"/>
    <w:rsid w:val="00972133"/>
    <w:rsid w:val="00C25B20"/>
    <w:rsid w:val="00D97ECA"/>
    <w:rsid w:val="01296C49"/>
    <w:rsid w:val="027B74A6"/>
    <w:rsid w:val="038C7EB3"/>
    <w:rsid w:val="062F2602"/>
    <w:rsid w:val="0698525A"/>
    <w:rsid w:val="09503EA6"/>
    <w:rsid w:val="0A6F38BA"/>
    <w:rsid w:val="0AAB445A"/>
    <w:rsid w:val="0AB52F21"/>
    <w:rsid w:val="0AFC33D6"/>
    <w:rsid w:val="0B0D14DA"/>
    <w:rsid w:val="0C443573"/>
    <w:rsid w:val="0C9C143B"/>
    <w:rsid w:val="0F372EF9"/>
    <w:rsid w:val="0F7B61D2"/>
    <w:rsid w:val="101122F2"/>
    <w:rsid w:val="13F83A1A"/>
    <w:rsid w:val="140F1B8A"/>
    <w:rsid w:val="17BFEA40"/>
    <w:rsid w:val="180D3A26"/>
    <w:rsid w:val="18664BE9"/>
    <w:rsid w:val="1A8D295D"/>
    <w:rsid w:val="1A9320F7"/>
    <w:rsid w:val="1B0D125C"/>
    <w:rsid w:val="1C091D46"/>
    <w:rsid w:val="1F1A3AFD"/>
    <w:rsid w:val="22694F4D"/>
    <w:rsid w:val="22A7409B"/>
    <w:rsid w:val="249840D0"/>
    <w:rsid w:val="272349B1"/>
    <w:rsid w:val="280D221F"/>
    <w:rsid w:val="29602C30"/>
    <w:rsid w:val="29E6457A"/>
    <w:rsid w:val="2AE63CBA"/>
    <w:rsid w:val="2C142933"/>
    <w:rsid w:val="2F795FB0"/>
    <w:rsid w:val="2FE627C8"/>
    <w:rsid w:val="2FFF2458"/>
    <w:rsid w:val="305737FF"/>
    <w:rsid w:val="32975759"/>
    <w:rsid w:val="33166603"/>
    <w:rsid w:val="333834AF"/>
    <w:rsid w:val="33B31083"/>
    <w:rsid w:val="35BEEFCF"/>
    <w:rsid w:val="372E167F"/>
    <w:rsid w:val="381A21BC"/>
    <w:rsid w:val="3949558D"/>
    <w:rsid w:val="3B7951F9"/>
    <w:rsid w:val="3BF0339F"/>
    <w:rsid w:val="3CAF5E8D"/>
    <w:rsid w:val="3D07602E"/>
    <w:rsid w:val="3D5C19C1"/>
    <w:rsid w:val="3F531076"/>
    <w:rsid w:val="3FF318BD"/>
    <w:rsid w:val="402128F3"/>
    <w:rsid w:val="40C87F77"/>
    <w:rsid w:val="41EB4100"/>
    <w:rsid w:val="44014577"/>
    <w:rsid w:val="44CD66AF"/>
    <w:rsid w:val="4639433E"/>
    <w:rsid w:val="474B7503"/>
    <w:rsid w:val="4877466F"/>
    <w:rsid w:val="490B565B"/>
    <w:rsid w:val="49AE6F5A"/>
    <w:rsid w:val="4DD1537F"/>
    <w:rsid w:val="4EC06E69"/>
    <w:rsid w:val="4ECB0059"/>
    <w:rsid w:val="50574B47"/>
    <w:rsid w:val="509B17B4"/>
    <w:rsid w:val="5179233C"/>
    <w:rsid w:val="52C21E5F"/>
    <w:rsid w:val="53AA2828"/>
    <w:rsid w:val="53B64933"/>
    <w:rsid w:val="561004C3"/>
    <w:rsid w:val="56567D7F"/>
    <w:rsid w:val="57C50C00"/>
    <w:rsid w:val="57E53DD6"/>
    <w:rsid w:val="5AB905A8"/>
    <w:rsid w:val="5BD43E21"/>
    <w:rsid w:val="5CF606A8"/>
    <w:rsid w:val="5E2ED2E6"/>
    <w:rsid w:val="5E6D6B95"/>
    <w:rsid w:val="5EA81A3B"/>
    <w:rsid w:val="63FD17C8"/>
    <w:rsid w:val="664F1A12"/>
    <w:rsid w:val="696B2468"/>
    <w:rsid w:val="6A463FF4"/>
    <w:rsid w:val="6C3E3480"/>
    <w:rsid w:val="6F6E5A85"/>
    <w:rsid w:val="6F76079D"/>
    <w:rsid w:val="709E3127"/>
    <w:rsid w:val="70FE5575"/>
    <w:rsid w:val="716D0A10"/>
    <w:rsid w:val="71CA7E70"/>
    <w:rsid w:val="71EF237F"/>
    <w:rsid w:val="739A3D37"/>
    <w:rsid w:val="73CE4198"/>
    <w:rsid w:val="74611E6B"/>
    <w:rsid w:val="770F0294"/>
    <w:rsid w:val="77A73E55"/>
    <w:rsid w:val="77B77D9B"/>
    <w:rsid w:val="7A959E3F"/>
    <w:rsid w:val="7B6253F3"/>
    <w:rsid w:val="7C0A534E"/>
    <w:rsid w:val="7C6F480E"/>
    <w:rsid w:val="7D536FF5"/>
    <w:rsid w:val="7DC60E27"/>
    <w:rsid w:val="7E3A658F"/>
    <w:rsid w:val="7F7D722D"/>
    <w:rsid w:val="9AE5E895"/>
    <w:rsid w:val="CDFDFA8F"/>
    <w:rsid w:val="DBF67FEA"/>
    <w:rsid w:val="E3E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518</Characters>
  <Lines>6</Lines>
  <Paragraphs>1</Paragraphs>
  <TotalTime>46</TotalTime>
  <ScaleCrop>false</ScaleCrop>
  <LinksUpToDate>false</LinksUpToDate>
  <CharactersWithSpaces>569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DELL</dc:creator>
  <cp:lastModifiedBy>睿泽(Jerry)</cp:lastModifiedBy>
  <cp:lastPrinted>2021-05-18T02:06:00Z</cp:lastPrinted>
  <dcterms:modified xsi:type="dcterms:W3CDTF">2022-04-27T07:32:22Z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9FDDAD683779498592F0007DA6E460A0</vt:lpwstr>
  </property>
</Properties>
</file>